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_GB2312" w:hAnsi="宋体" w:eastAsia="仿宋_GB2312" w:cs="仿宋_GB2312"/>
          <w:b w:val="0"/>
          <w:i w:val="0"/>
          <w:caps w:val="0"/>
          <w:color w:val="000000"/>
          <w:spacing w:val="0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仿宋_GB2312" w:hAnsi="宋体" w:eastAsia="仿宋_GB2312" w:cs="仿宋_GB2312"/>
          <w:b w:val="0"/>
          <w:i w:val="0"/>
          <w:caps w:val="0"/>
          <w:color w:val="000000"/>
          <w:spacing w:val="0"/>
          <w:sz w:val="28"/>
          <w:szCs w:val="28"/>
          <w:lang w:val="en-US" w:eastAsia="zh-CN"/>
        </w:rPr>
        <w:t>附件2：创新创业实践学分审核流程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_GB2312" w:hAnsi="宋体" w:eastAsia="仿宋_GB2312" w:cs="仿宋_GB2312"/>
          <w:b w:val="0"/>
          <w:i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仿宋_GB2312"/>
          <w:b w:val="0"/>
          <w:i w:val="0"/>
          <w:caps w:val="0"/>
          <w:color w:val="000000"/>
          <w:spacing w:val="0"/>
          <w:sz w:val="28"/>
          <w:szCs w:val="28"/>
          <w:lang w:val="en-US" w:eastAsia="zh-CN"/>
        </w:rPr>
        <w:t>1、输入网址：</w:t>
      </w:r>
      <w:r>
        <w:rPr>
          <w:rFonts w:hint="eastAsia" w:ascii="仿宋_GB2312" w:hAnsi="宋体" w:eastAsia="仿宋_GB2312" w:cs="仿宋_GB2312"/>
          <w:b w:val="0"/>
          <w:i w:val="0"/>
          <w:caps w:val="0"/>
          <w:color w:val="000000"/>
          <w:spacing w:val="0"/>
          <w:sz w:val="28"/>
          <w:szCs w:val="28"/>
          <w:lang w:val="en-US" w:eastAsia="zh-CN"/>
        </w:rPr>
        <w:fldChar w:fldCharType="begin"/>
      </w:r>
      <w:r>
        <w:rPr>
          <w:rFonts w:hint="eastAsia" w:ascii="仿宋_GB2312" w:hAnsi="宋体" w:eastAsia="仿宋_GB2312" w:cs="仿宋_GB2312"/>
          <w:b w:val="0"/>
          <w:i w:val="0"/>
          <w:caps w:val="0"/>
          <w:color w:val="000000"/>
          <w:spacing w:val="0"/>
          <w:sz w:val="28"/>
          <w:szCs w:val="28"/>
          <w:lang w:val="en-US" w:eastAsia="zh-CN"/>
        </w:rPr>
        <w:instrText xml:space="preserve"> HYPERLINK "http://10.20.22.11/a" </w:instrText>
      </w:r>
      <w:r>
        <w:rPr>
          <w:rFonts w:hint="eastAsia" w:ascii="仿宋_GB2312" w:hAnsi="宋体" w:eastAsia="仿宋_GB2312" w:cs="仿宋_GB2312"/>
          <w:b w:val="0"/>
          <w:i w:val="0"/>
          <w:caps w:val="0"/>
          <w:color w:val="000000"/>
          <w:spacing w:val="0"/>
          <w:sz w:val="28"/>
          <w:szCs w:val="28"/>
          <w:lang w:val="en-US" w:eastAsia="zh-CN"/>
        </w:rPr>
        <w:fldChar w:fldCharType="separate"/>
      </w:r>
      <w:r>
        <w:rPr>
          <w:rFonts w:hint="eastAsia" w:ascii="仿宋_GB2312" w:hAnsi="宋体" w:eastAsia="仿宋_GB2312" w:cs="仿宋_GB2312"/>
          <w:b w:val="0"/>
          <w:i w:val="0"/>
          <w:caps w:val="0"/>
          <w:color w:val="000000"/>
          <w:spacing w:val="0"/>
          <w:sz w:val="28"/>
          <w:szCs w:val="28"/>
          <w:lang w:val="en-US" w:eastAsia="zh-CN"/>
        </w:rPr>
        <w:t>http://10.20.22.11/a</w:t>
      </w:r>
      <w:r>
        <w:rPr>
          <w:rFonts w:hint="eastAsia" w:ascii="仿宋_GB2312" w:hAnsi="宋体" w:eastAsia="仿宋_GB2312" w:cs="仿宋_GB2312"/>
          <w:b w:val="0"/>
          <w:i w:val="0"/>
          <w:caps w:val="0"/>
          <w:color w:val="000000"/>
          <w:spacing w:val="0"/>
          <w:sz w:val="28"/>
          <w:szCs w:val="28"/>
          <w:lang w:val="en-US" w:eastAsia="zh-CN"/>
        </w:rPr>
        <w:fldChar w:fldCharType="end"/>
      </w:r>
      <w:r>
        <w:rPr>
          <w:rFonts w:hint="eastAsia" w:ascii="仿宋_GB2312" w:hAnsi="宋体" w:eastAsia="仿宋_GB2312" w:cs="仿宋_GB2312"/>
          <w:b w:val="0"/>
          <w:i w:val="0"/>
          <w:caps w:val="0"/>
          <w:color w:val="000000"/>
          <w:spacing w:val="0"/>
          <w:sz w:val="28"/>
          <w:szCs w:val="28"/>
          <w:lang w:val="en-US" w:eastAsia="zh-CN"/>
        </w:rPr>
        <w:t>，进入管理端。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eastAsia="zh-CN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1613535</wp:posOffset>
                </wp:positionH>
                <wp:positionV relativeFrom="paragraph">
                  <wp:posOffset>1546225</wp:posOffset>
                </wp:positionV>
                <wp:extent cx="2333625" cy="1019175"/>
                <wp:effectExtent l="6350" t="6350" r="6985" b="10795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13685" y="3527425"/>
                          <a:ext cx="2333625" cy="1019175"/>
                        </a:xfrm>
                        <a:prstGeom prst="ellipse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7.05pt;margin-top:121.75pt;height:80.25pt;width:183.75pt;z-index:251661312;v-text-anchor:middle;mso-width-relative:page;mso-height-relative:page;" filled="f" stroked="t" coordsize="21600,21600" o:gfxdata="UEsDBAoAAAAAAIdO4kAAAAAAAAAAAAAAAAAEAAAAZHJzL1BLAwQUAAAACACHTuJA8o8U4tcAAAAL&#10;AQAADwAAAGRycy9kb3ducmV2LnhtbE2PTU/DMAyG70j8h8hIXBBLWrpolKYTQtqB4zYkrl5j2orE&#10;qZrs698TTnCz5Uevn7dZX7wTJ5rjGNhAsVAgiLtgR+4NfOw3jysQMSFbdIHJwJUirNvbmwZrG868&#10;pdMu9SKHcKzRwJDSVEsZu4E8xkWYiPPtK8weU17nXtoZzzncO1kqpaXHkfOHASd6G6j73h29gder&#10;TG4bnzcPVrPW6TO+o1sZc39XqBcQiS7pD4Zf/awObXY6hCPbKJyBclkVGc1D9bQEkQldFhrEwUCl&#10;KgWybeT/Du0PUEsDBBQAAAAIAIdO4kAzcwlffAIAANsEAAAOAAAAZHJzL2Uyb0RvYy54bWytVEtu&#10;2zAQ3RfoHQjuG0n+xI4ROTBiuCgQNAHSomuaoiwC/JWkLacH6Cm67LbHas/RR0n5NO0ii3ohz3CG&#10;j/PeDHl+cdSKHIQP0pqSFic5JcJwW0mzK+nHD5s3c0pCZKZiyhpR0jsR6MXy9avz1i3EyDZWVcIT&#10;gJiwaF1JmxjdIssCb4Rm4cQ6YRCsrdcswvW7rPKsBbpW2SjPT7PW+sp5y0UIWF33QTog+pcA2rqW&#10;XKwt32thYo/qhWIRlEIjXaDLrtq6Fjxe13UQkaiSgmnsvjgE9jZ9s+U5W+w8c43kQwnsJSU846SZ&#10;NDj0AWrNIiN7L/+C0pJ7G2wdT7jVWU+kUwQsivyZNrcNc6LjAqmDexA9/D9Y/v5w44msSjqjxDCN&#10;hv/6/uPnt69klrRpXVgg5dbd+MELMBPRY+11+gcFcizpaF6MT+dTSu5KOp6OZpPRtNdWHCPhKWE8&#10;Hp9ikXBkFHlxVsy6jOwRyvkQ3wqrSTJKKpRCKxN/tmCHqxBRAbLvs9KysRupVNdDZUgL4NEsR2s5&#10;w2DWGAiY2oFcMDtKmNph4nn0HWSwSlZpewIKfre9VJ4cGOZks8nxS+XjuD/S0tlrFpo+rwv1LLWM&#10;uBRK6pLO0+b73coAJInYy5asra3uILm3/SwGxzcSsFcsxBvmMXyoH9czXuNTKwtSdrAoaaz/8q/1&#10;lI+ZQJSSFsMMwp/3zAtK1DuDaTkrJpM0/Z0zmc5GcPzTyPZpxOz1pYUOBR4Cxzsz5Ud1b9be6k+4&#10;xat0KkLMcJzdSzs4l7G/ZHgHuFitujRMvGPxytw6nsD7Bq720day6+2jOoNomPmuB8P9TJfqqd9l&#10;Pb5Jy9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yjxTi1wAAAAsBAAAPAAAAAAAAAAEAIAAAACIA&#10;AABkcnMvZG93bnJldi54bWxQSwECFAAUAAAACACHTuJAM3MJX3wCAADbBAAADgAAAAAAAAABACAA&#10;AAAmAQAAZHJzL2Uyb0RvYy54bWxQSwUGAAAAAAYABgBZAQAAFAYAAAAA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5266690" cy="2892425"/>
            <wp:effectExtent l="12700" t="12700" r="24130" b="20955"/>
            <wp:docPr id="1" name="图片 1" descr="QQ截图20191128143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1911281437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92425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 w:ascii="仿宋_GB2312" w:hAnsi="宋体" w:eastAsia="仿宋_GB2312" w:cs="仿宋_GB2312"/>
          <w:b w:val="0"/>
          <w:i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仿宋_GB2312"/>
          <w:b w:val="0"/>
          <w:i w:val="0"/>
          <w:caps w:val="0"/>
          <w:color w:val="000000"/>
          <w:spacing w:val="0"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_GB2312" w:hAnsi="宋体" w:eastAsia="仿宋_GB2312" w:cs="仿宋_GB2312"/>
          <w:b w:val="0"/>
          <w:i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2527935</wp:posOffset>
                </wp:positionH>
                <wp:positionV relativeFrom="paragraph">
                  <wp:posOffset>737870</wp:posOffset>
                </wp:positionV>
                <wp:extent cx="1467485" cy="1858010"/>
                <wp:effectExtent l="6350" t="6350" r="19685" b="10160"/>
                <wp:wrapNone/>
                <wp:docPr id="10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7485" cy="1858010"/>
                        </a:xfrm>
                        <a:prstGeom prst="ellipse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9.05pt;margin-top:58.1pt;height:146.3pt;width:115.55pt;z-index:251662336;v-text-anchor:middle;mso-width-relative:page;mso-height-relative:page;" filled="f" stroked="t" coordsize="21600,21600" o:gfxdata="UEsDBAoAAAAAAIdO4kAAAAAAAAAAAAAAAAAEAAAAZHJzL1BLAwQUAAAACACHTuJAReQ8O9YAAAAL&#10;AQAADwAAAGRycy9kb3ducmV2LnhtbE2PTUvEMBCG74L/IYzgRdy0VUJamy4i7MHjrgteZ5vYFpNJ&#10;abJf/97xpLcZ3od3nmnXl+DFyS1pimSgXBUgHPXRTjQY2H9sHjWIlJEs+kjOwNUlWHe3Ny02Np5p&#10;6067PAguodSggTHnuZEy9aMLmFZxdsTZV1wCZl6XQdoFz1wevKyKQsmAE/GFEWf3Nrr+e3cMBl6v&#10;MvttqjcPVpFS+TO9o9fG3N+VxQuI7C75D4ZffVaHjp0O8Ug2CW/gqdYloxyUqgLBhKpqHg4Gngut&#10;QXat/P9D9wNQSwMEFAAAAAgAh07iQM7phG5tAgAA0QQAAA4AAABkcnMvZTJvRG9jLnhtbK1Uy24T&#10;MRTdI/EPlvd0kihtw6hJFTUKQqpopYJY33g8GUt+YTuZlA/gK1iy5bPKd3A8M31QWHRBFs617/Wx&#10;z/G5c3Z+MJrtZYjK2TkfH404k1a4StntnH/6uH4z4ywmshVpZ+Wc38rIzxevX521vpQT1zhdycAA&#10;YmPZ+jlvUvJlUUTRSEPxyHlpkaxdMJQwDduiCtQC3ehiMhqdFK0LlQ9OyBixuuqTfEAMLwF0da2E&#10;XDmxM9KmHjVITQmUYqN85IvutnUtRbqq6ygT03MOpqkbcQjiTR6LxRmV20C+UWK4Ar3kCs84GVIW&#10;hz5ArSgR2wX1F5RRIrjo6nQknCl6Ip0iYDEePdPmpiEvOy6QOvoH0eP/gxUf9teBqQpOgCSWDF78&#10;14+fd9+/MSxAndbHEkU3/joMs4gwUz3UweR/kGCHTtHbB0XlITGBxfH05HQ6O+ZMIDeeHc9AMqMW&#10;j9t9iOmddIblYM6l1njAzJpK2l/G1FffV+Vl69ZKa6xTqS1rATw5HeH2gmDHGjZAaDwoRbvljPQW&#10;PhcpdJDRaVXl7Xl3DNvNhQ5sT3DHej3Cb7jcH2X57BXFpq/rUrmMSqMSWkErM+ezvPl+t7ZgmIXr&#10;pcrRxlW3EDq43oHRi7UC7CXFdE0BlsP90ZTpCkOtHUi5IeKsceHrv9ZzPZyALGctLAzCX3YUJGf6&#10;vYVH3o6nU8CmbjI9Pp1gEp5mNk8zdmcuHHQYo/296MJcn/R9WAdnPqN3l/lUpMgKnN1LO0wuUt9a&#10;6H4hl8uuDD73lC7tjRcZvH/A5S65WnVv+6jOIBqc3hlk6MrcSk/nXdXjl2jx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EXkPDvWAAAACwEAAA8AAAAAAAAAAQAgAAAAIgAAAGRycy9kb3ducmV2Lnht&#10;bFBLAQIUABQAAAAIAIdO4kDO6YRubQIAANEEAAAOAAAAAAAAAAEAIAAAACU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宋体" w:eastAsia="仿宋_GB2312" w:cs="仿宋_GB2312"/>
          <w:b w:val="0"/>
          <w:i w:val="0"/>
          <w:caps w:val="0"/>
          <w:color w:val="000000"/>
          <w:spacing w:val="0"/>
          <w:sz w:val="28"/>
          <w:szCs w:val="28"/>
          <w:lang w:val="en-US" w:eastAsia="zh-CN"/>
        </w:rPr>
        <w:t>2、输入各学院管理员账号、密码，进入管理端，点击双创学分认定系统，点击创新创业学分，查看需审核的学分。</w:t>
      </w:r>
    </w:p>
    <w:p>
      <w:pPr>
        <w:numPr>
          <w:ilvl w:val="0"/>
          <w:numId w:val="0"/>
        </w:numPr>
        <w:ind w:leftChars="0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72405" cy="3230245"/>
            <wp:effectExtent l="12700" t="12700" r="18415" b="18415"/>
            <wp:docPr id="2" name="图片 2" descr="QQ截图20191128143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1911281438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30245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-111125</wp:posOffset>
                </wp:positionH>
                <wp:positionV relativeFrom="paragraph">
                  <wp:posOffset>465455</wp:posOffset>
                </wp:positionV>
                <wp:extent cx="1258570" cy="1039495"/>
                <wp:effectExtent l="6350" t="6350" r="15240" b="20955"/>
                <wp:wrapNone/>
                <wp:docPr id="12" name="椭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570" cy="1039495"/>
                        </a:xfrm>
                        <a:prstGeom prst="ellipse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8.75pt;margin-top:36.65pt;height:81.85pt;width:99.1pt;z-index:251664384;v-text-anchor:middle;mso-width-relative:page;mso-height-relative:page;" filled="f" stroked="t" coordsize="21600,21600" o:gfxdata="UEsDBAoAAAAAAIdO4kAAAAAAAAAAAAAAAAAEAAAAZHJzL1BLAwQUAAAACACHTuJAvZQm+NcAAAAK&#10;AQAADwAAAGRycy9kb3ducmV2LnhtbE2Py07DMBBF90j8gzVIbFBrpxFJCHEqhNQFy7ZIbKfxkETY&#10;4yh2X3+Pu4Ll6B7de6ZZX5wVJ5rD6FlDtlQgiDtvRu41fO43iwpEiMgGrWfScKUA6/b+rsHa+DNv&#10;6bSLvUglHGrUMMQ41VKGbiCHYekn4pR9+9lhTOfcSzPjOZU7K1dKFdLhyGlhwIneB+p+dken4e0q&#10;o92Gl82TKbgo4lf4QFtp/fiQqVcQkS7xD4abflKHNjkd/JFNEFbDIiufE6qhzHMQN6BSJYiDhlVe&#10;KpBtI/+/0P4CUEsDBBQAAAAIAIdO4kCHNNVFbgIAANEEAAAOAAAAZHJzL2Uyb0RvYy54bWytVMtu&#10;EzEU3SPxD5b3dCYhoe2okypqFIRU0UoFsXY8dsaSX9hOJuUD+AqWbPks+A6OZ6YPCosu6GJ67Xt9&#10;rs/xuTk7PxhN9iJE5WxNJ0clJcJy1yi7renHD+tXJ5TExGzDtLOiprci0vPFyxdnna/E1LVONyIQ&#10;gNhYdb6mbUq+KorIW2FYPHJeWCSlC4YlLMO2aALrgG50MS3LN0XnQuOD4yJG7K6GJB0Rw3MAnZSK&#10;i5XjOyNsGlCD0CyBUmyVj3TR31ZKwdOVlFEkomsKpqn/ogniTf4WizNWbQPzreLjFdhzrvCEk2HK&#10;ouk91IolRnZB/QVlFA8uOpmOuDPFQKRXBCwm5RNtblrmRc8FUkd/L3r8f7D8/f46ENXACVNKLDN4&#10;8V/ff/z89pVgA+p0PlYouvHXYVxFhJnqQQaT/4MEOfSK3t4rKg6JcGxOpvOT+THE5shNytens9N5&#10;Ri0ejvsQ01vhDMlBTYXWeMDMmlVsfxnTUH1XlbetWyutsc8qbUmXuxyXuQeDHSVsgNB4UIp2SwnT&#10;W/icp9BDRqdVk4/n0zFsNxc6kD2DO9brEn/j5f4oy71XLLZDXZ/KZawyKmEUtDI1PcmH705rC4ZZ&#10;uEGqHG1ccwuhgxscGD1fK8BespiuWYDlcH8MZbrCR2oHUm6MKGld+PKv/VwPJyBLSQcLg/DnHQuC&#10;Ev3OwiOnk9kMsKlfzObHUyzC48zmccbuzIWDDhOMv+d9mOuTvgtlcOYTZneZuyLFLEfvQdpxcZGG&#10;0cL0c7Fc9mXwuWfp0t54nsGHB1zukpOqf9sHdUbR4PTeIONU5lF6vO6rHn6JFr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vZQm+NcAAAAKAQAADwAAAAAAAAABACAAAAAiAAAAZHJzL2Rvd25yZXYu&#10;eG1sUEsBAhQAFAAAAAgAh07iQIc01UVuAgAA0QQAAA4AAAAAAAAAAQAgAAAAJg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561330" cy="1729105"/>
            <wp:effectExtent l="0" t="0" r="1270" b="8255"/>
            <wp:docPr id="3" name="图片 3" descr="QQ截图20191128144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191128144603"/>
                    <pic:cNvPicPr>
                      <a:picLocks noChangeAspect="1"/>
                    </pic:cNvPicPr>
                  </pic:nvPicPr>
                  <pic:blipFill>
                    <a:blip r:embed="rId6"/>
                    <a:srcRect b="50725"/>
                    <a:stretch>
                      <a:fillRect/>
                    </a:stretch>
                  </pic:blipFill>
                  <pic:spPr>
                    <a:xfrm>
                      <a:off x="0" y="0"/>
                      <a:ext cx="5561330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_GB2312" w:hAnsi="宋体" w:eastAsia="仿宋_GB2312" w:cs="仿宋_GB2312"/>
          <w:b w:val="0"/>
          <w:i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仿宋_GB2312"/>
          <w:b w:val="0"/>
          <w:i w:val="0"/>
          <w:caps w:val="0"/>
          <w:color w:val="000000"/>
          <w:spacing w:val="0"/>
          <w:sz w:val="28"/>
          <w:szCs w:val="28"/>
          <w:lang w:val="en-US" w:eastAsia="zh-CN"/>
        </w:rPr>
        <w:t>3、点击学生学分申请右侧的“审核”，进入“申请信息”显示页面。</w:t>
      </w:r>
    </w:p>
    <w:p>
      <w:pPr>
        <w:numPr>
          <w:ilvl w:val="0"/>
          <w:numId w:val="0"/>
        </w:numPr>
        <w:ind w:leftChars="0"/>
        <w:rPr>
          <w:rFonts w:hint="default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5271135</wp:posOffset>
                </wp:positionH>
                <wp:positionV relativeFrom="paragraph">
                  <wp:posOffset>520065</wp:posOffset>
                </wp:positionV>
                <wp:extent cx="609600" cy="1371600"/>
                <wp:effectExtent l="6350" t="6350" r="8890" b="8890"/>
                <wp:wrapNone/>
                <wp:docPr id="11" name="椭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371600"/>
                        </a:xfrm>
                        <a:prstGeom prst="ellipse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15.05pt;margin-top:40.95pt;height:108pt;width:48pt;z-index:251663360;v-text-anchor:middle;mso-width-relative:page;mso-height-relative:page;" filled="f" stroked="t" coordsize="21600,21600" o:gfxdata="UEsDBAoAAAAAAIdO4kAAAAAAAAAAAAAAAAAEAAAAZHJzL1BLAwQUAAAACACHTuJAW736mtUAAAAK&#10;AQAADwAAAGRycy9kb3ducmV2LnhtbE2PTUvEMBCG74L/IYzgRdykFWpTmy4i7MHjrgtes83YFpNJ&#10;abJf/97xpLf5eHjnmXZ9CV6ccElTJAPFSoFA6qObaDCw/9g81iBStuSsj4QGrphg3d3etLZx8Uxb&#10;PO3yIDiEUmMNjDnPjZSpHzHYtIozEu++4hJs5nYZpFvsmcODl6VSlQx2Ir4w2hnfRuy/d8dg4PUq&#10;s98mvXlwFVVV/kzv1tfG3N8V6gVExkv+g+FXn9WhY6dDPJJLwhuon1TBKBeFBsGALiseHAyU+lmD&#10;7Fr5/4XuB1BLAwQUAAAACACHTuJAS1YQNGoCAADQBAAADgAAAGRycy9lMm9Eb2MueG1srVRLjhMx&#10;EN0jcQfLe6Y7IcynNZ1RlCgIacSMNCDWjtudtuQftpPOcABOwZItx4Jz8Ozu+TCwmAVZOFWu8ivX&#10;86s+vzhoRfbCB2lNTSdHJSXCcNtIs63pxw/rV6eUhMhMw5Q1oqa3ItCL+csX572rxNR2VjXCE4CY&#10;UPWupl2MriqKwDuhWTiyThgEW+s1i3D9tmg864GuVTEty+Oit75x3nIRAnZXQ5COiP45gLZtJRcr&#10;y3damDigeqFYREuhky7Qeb5t2woer9o2iEhUTdFpzCuKwN6ktZifs2rrmeskH6/AnnOFJz1pJg2K&#10;3kOtWGRk5+VfUFpyb4Nt4xG3uhgayYygi0n5hJubjjmRewHVwd2THv4fLH+/v/ZENlDChBLDNF78&#10;1/cfP799JdgAO70LFZJu3LUfvQAztXpovU7/aIIcMqO394yKQyQcm8fl2XEJrjlCk9cnk+QApng4&#10;7XyIb4XVJBk1FUrh/VLTrGL7yxCH7LustG3sWiqFfVYpQ3oAT09yDQY1tlABymmHjoLZUsLUFjLn&#10;0WfIYJVs0vF0OvjtZqk82TOIY70u8Rsv90daqr1ioRvyciilsUrLiElQUtf0NB2+O60MOky8DUwl&#10;a2ObW/Ds7SDA4PhaAvaShXjNPBQHjjCT8QpLqyyasqNFSWf9l3/tp3wIAVFKeigYDX/eMS8oUe8M&#10;JHI2mc2S5LMze3MyheMfRzaPI2anlxY8QAW4XTZTflR3Zuut/oTRXaSqCDHDUXugdnSWcZgsDD8X&#10;i0VOg8wdi5fmxvEEPjzgYhdtK/PbPrAzkgahZ4GMQ5km6bGfsx4+RPP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W736mtUAAAAKAQAADwAAAAAAAAABACAAAAAiAAAAZHJzL2Rvd25yZXYueG1sUEsB&#10;AhQAFAAAAAgAh07iQEtWEDRqAgAA0AQAAA4AAAAAAAAAAQAgAAAAJAEAAGRycy9lMm9Eb2MueG1s&#10;UEsFBgAAAAAGAAYAWQEAAAAGAAAAAA=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2311400</wp:posOffset>
            </wp:positionV>
            <wp:extent cx="6382385" cy="3719830"/>
            <wp:effectExtent l="12700" t="12700" r="20955" b="16510"/>
            <wp:wrapSquare wrapText="bothSides"/>
            <wp:docPr id="5" name="图片 5" descr="QQ截图20191128144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截图201911281440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2385" cy="3719830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-383540</wp:posOffset>
            </wp:positionH>
            <wp:positionV relativeFrom="paragraph">
              <wp:posOffset>146685</wp:posOffset>
            </wp:positionV>
            <wp:extent cx="6325870" cy="2045970"/>
            <wp:effectExtent l="12700" t="12700" r="16510" b="13970"/>
            <wp:wrapSquare wrapText="bothSides"/>
            <wp:docPr id="4" name="图片 4" descr="QQ截图20191128143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截图201911281439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2045970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="-420" w:leftChars="-200" w:firstLine="0" w:firstLineChars="0"/>
        <w:jc w:val="center"/>
        <w:rPr>
          <w:rFonts w:hint="default"/>
          <w:sz w:val="24"/>
          <w:szCs w:val="24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5385435</wp:posOffset>
                </wp:positionH>
                <wp:positionV relativeFrom="paragraph">
                  <wp:posOffset>-3225165</wp:posOffset>
                </wp:positionV>
                <wp:extent cx="609600" cy="1371600"/>
                <wp:effectExtent l="6350" t="6350" r="8890" b="8890"/>
                <wp:wrapNone/>
                <wp:docPr id="13" name="椭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371600"/>
                        </a:xfrm>
                        <a:prstGeom prst="ellipse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24.05pt;margin-top:-253.95pt;height:108pt;width:48pt;z-index:251665408;v-text-anchor:middle;mso-width-relative:page;mso-height-relative:page;" filled="f" stroked="t" coordsize="21600,21600" o:gfxdata="UEsDBAoAAAAAAIdO4kAAAAAAAAAAAAAAAAAEAAAAZHJzL1BLAwQUAAAACACHTuJAZPzd8tkAAAAN&#10;AQAADwAAAGRycy9kb3ducmV2LnhtbE2PTU/DMAyG70j8h8hIXNCWdiqlKU0nhLTDjhtIXL0mtBWJ&#10;UzXZ17+fOcHRrx+9ftysL96Jk53jGEhDvsxAWOqCGanX8PmxWVQgYkIy6AJZDVcbYd3e3zVYm3Cm&#10;nT3tUy+4hGKNGoaUplrK2A3WY1yGyRLvvsPsMfE499LMeOZy7+Qqy0rpcSS+MOBk3wfb/eyPXsPb&#10;VSa3i2rzZEoqy/QVt+gqrR8f8uwVRLKX9AfDrz6rQ8tOh3AkE4XTUBVVzqiGxXP2okAwooqCowNH&#10;K5UrkG0j/3/R3gBQSwMEFAAAAAgAh07iQORwbwdrAgAA0AQAAA4AAABkcnMvZTJvRG9jLnhtbK1U&#10;S27bMBDdF+gdCO4byU6ajxA5MGK4KBA0Adyia5qiLAL8laQtpwfoKbrsNsdqz9FHSvk07SKLekHP&#10;cIZvOI9vdH6x14rshA/SmppODkpKhOG2kWZT008fl29OKQmRmYYpa0RNb0WgF7PXr857V4mp7axq&#10;hCcAMaHqXU27GF1VFIF3QrNwYJ0wCLbWaxbh+k3ReNYDXatiWpbHRW9947zlIgTsLoYgHRH9SwBt&#10;20ouFpZvtTBxQPVCsYiWQiddoLN827YVPF63bRCRqJqi05hXFIG9TmsxO2fVxjPXST5egb3kCs96&#10;0kwaFH2AWrDIyNbLv6C05N4G28YDbnUxNJIZQReT8hk3q445kXsB1cE9kB7+Hyz/sLvxRDZQwiEl&#10;hmm8+K8fdz+/fyPYADu9CxWSVu7Gj16AmVrdt16nfzRB9pnR2wdGxT4Sjs3j8uy4BNccocnhySQ5&#10;gCkeTzsf4jthNUlGTYVSeL/UNKvY7irEIfs+K20bu5RKYZ9VypAewNOTXINBjS1UgHLaoaNgNpQw&#10;tYHMefQZMlglm3Q8nQ5+s75UnuwYxLFclviNl/sjLdVesNANeTmU0lilZcQkKKlrepoO359WBh0m&#10;3gamkrW2zS149nYQYHB8KQF7xUK8YR6KA0eYyXiNpVUWTdnRoqSz/uu/9lM+hIAoJT0UjIa/bJkX&#10;lKj3BhI5mxwdJcln5+jtyRSOfxpZP42Yrb604GGC6Xc8myk/qnuz9VZ/xujOU1WEmOGoPVA7Opdx&#10;mCwMPxfzeU6DzB2LV2bleAIfHnC+jbaV+W0f2RlJg9CzQMahTJP01M9Zjx+i2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k/N3y2QAAAA0BAAAPAAAAAAAAAAEAIAAAACIAAABkcnMvZG93bnJldi54&#10;bWxQSwECFAAUAAAACACHTuJA5HBvB2sCAADQBAAADgAAAAAAAAABACAAAAAo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 w:ascii="仿宋_GB2312" w:hAnsi="宋体" w:eastAsia="仿宋_GB2312" w:cs="仿宋_GB2312"/>
          <w:b w:val="0"/>
          <w:i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仿宋_GB2312"/>
          <w:b w:val="0"/>
          <w:i w:val="0"/>
          <w:caps w:val="0"/>
          <w:color w:val="000000"/>
          <w:spacing w:val="0"/>
          <w:sz w:val="28"/>
          <w:szCs w:val="28"/>
          <w:lang w:val="en-US" w:eastAsia="zh-CN"/>
        </w:rPr>
        <w:t>4、进入审核页面选择通过不通过即可完成审核。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499110</wp:posOffset>
                </wp:positionH>
                <wp:positionV relativeFrom="paragraph">
                  <wp:posOffset>1066800</wp:posOffset>
                </wp:positionV>
                <wp:extent cx="2628900" cy="1534160"/>
                <wp:effectExtent l="6350" t="6350" r="16510" b="13970"/>
                <wp:wrapNone/>
                <wp:docPr id="14" name="椭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534160"/>
                        </a:xfrm>
                        <a:prstGeom prst="ellipse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9.3pt;margin-top:84pt;height:120.8pt;width:207pt;z-index:251666432;v-text-anchor:middle;mso-width-relative:page;mso-height-relative:page;" filled="f" stroked="t" coordsize="21600,21600" o:gfxdata="UEsDBAoAAAAAAIdO4kAAAAAAAAAAAAAAAAAEAAAAZHJzL1BLAwQUAAAACACHTuJAFiLEP9UAAAAK&#10;AQAADwAAAGRycy9kb3ducmV2LnhtbE2PT0/DMAzF70h8h8hIXBBLN6HQlqYTQtqB48Ykrl5j2orE&#10;qZrs37fHnOBmPz89/16zvgSvTjSnMbKF5aIARdxFN3JvYf+xeSxBpYzs0EcmC1dKsG5vbxqsXTzz&#10;lk673CsJ4VSjhSHnqdY6dQMFTIs4EcvtK84Bs6xzr92MZwkPXq+KwuiAI8uHASd6G6j73h2Dhder&#10;zn6bqs2DM2xM/kzv6Etr7++WxQuoTJf8Z4ZffEGHVpgO8cguKW/huTTiFN2U0kkMT9VKlIMMRWVA&#10;t43+X6H9AVBLAwQUAAAACACHTuJAKDf3RW0CAADRBAAADgAAAGRycy9lMm9Eb2MueG1srVTLbhMx&#10;FN0j8Q+W93SSkL6iTqqoURBSRSsVxNrx2BlLfmE7mZQP4CtYsu1nwXdw7Jk+KCy6IIvJte/1uXOO&#10;z52z873RZCdCVM7WdHwwokRY7hplNzX99HH15oSSmJhtmHZW1PRWRHo+f/3qrPMzMXGt040IBCA2&#10;zjpf0zYlP6uqyFthWDxwXlgkpQuGJSzDpmoC64BudDUZjY6qzoXGB8dFjNhd9kk6IIaXADopFRdL&#10;x7dG2NSjBqFZAqXYKh/pvLytlIKnKymjSETXFExTeaIJ4nV+VvMzNtsE5lvFh1dgL3mFZ5wMUxZN&#10;H6CWLDGyDeovKKN4cNHJdMCdqXoiRRGwGI+eaXPTMi8KF0gd/YPo8f/B8g+760BUAydMKbHM4MZ/&#10;/bj7+f0bwQbU6XycoejGX4dhFRFmqnsZTP4HCbIvit4+KCr2iXBsTo4mJ6cjiM2RGx++nY6PiubV&#10;43EfYnonnCE5qKnQGheYWbMZ213GhK6ovq/K29atlNbl5rQlHYAnx6UHgx0lbIB2xoNStBtKmN7A&#10;5zyFAhmdVk0+noFi2KwvdCA7BnesViP8MmW0+6Ms916y2PZ1JdX7xqiEUdDK1PQkH74/rS1AsnC9&#10;VDlau+YWQgfXOzB6vlKAvWQxXbMAy0EjDGW6wkNqB1JuiChpXfj6r/1cDycgS0kHC4Pwly0LghL9&#10;3sIjp+PpNHu+LKaHxxMswtPM+mnGbs2Fgw5jjL/nJcz1Sd+HMjjzGbO7yF2RYpajdy/tsLhI/Whh&#10;+rlYLEoZfO5ZurQ3nmfw/gIX2+SkKnf7qM4gGpxe7mCYyjxKT9el6vFLNP8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FiLEP9UAAAAKAQAADwAAAAAAAAABACAAAAAiAAAAZHJzL2Rvd25yZXYueG1s&#10;UEsBAhQAFAAAAAgAh07iQCg390VtAgAA0QQAAA4AAAAAAAAAAQAgAAAAJA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4708525" cy="3091180"/>
            <wp:effectExtent l="12700" t="12700" r="18415" b="20320"/>
            <wp:docPr id="6" name="图片 6" descr="QQ截图20191128144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截图201911281440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8525" cy="3091180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_GB2312" w:hAnsi="宋体" w:eastAsia="仿宋_GB2312" w:cs="仿宋_GB2312"/>
          <w:b w:val="0"/>
          <w:i w:val="0"/>
          <w:caps w:val="0"/>
          <w:color w:val="000000"/>
          <w:spacing w:val="0"/>
          <w:sz w:val="28"/>
          <w:szCs w:val="28"/>
          <w:lang w:val="en-US" w:eastAsia="zh-CN"/>
        </w:rPr>
      </w:pPr>
    </w:p>
    <w:p>
      <w:pPr>
        <w:rPr>
          <w:rFonts w:hint="eastAsia" w:ascii="仿宋_GB2312" w:hAnsi="宋体" w:eastAsia="仿宋_GB2312" w:cs="仿宋_GB2312"/>
          <w:b w:val="0"/>
          <w:i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仿宋_GB2312"/>
          <w:b w:val="0"/>
          <w:i w:val="0"/>
          <w:caps w:val="0"/>
          <w:color w:val="000000"/>
          <w:spacing w:val="0"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 w:ascii="仿宋_GB2312" w:hAnsi="宋体" w:eastAsia="仿宋_GB2312" w:cs="仿宋_GB2312"/>
          <w:b w:val="0"/>
          <w:i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仿宋_GB2312"/>
          <w:b w:val="0"/>
          <w:i w:val="0"/>
          <w:caps w:val="0"/>
          <w:color w:val="000000"/>
          <w:spacing w:val="0"/>
          <w:sz w:val="28"/>
          <w:szCs w:val="28"/>
          <w:lang w:val="en-US" w:eastAsia="zh-CN"/>
        </w:rPr>
        <w:t>5、审核任务分配，进入创新创业学分页面后，选择需要分配的项目。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-177800</wp:posOffset>
                </wp:positionH>
                <wp:positionV relativeFrom="paragraph">
                  <wp:posOffset>356235</wp:posOffset>
                </wp:positionV>
                <wp:extent cx="924560" cy="1628775"/>
                <wp:effectExtent l="6350" t="6350" r="13970" b="10795"/>
                <wp:wrapNone/>
                <wp:docPr id="15" name="椭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560" cy="1628775"/>
                        </a:xfrm>
                        <a:prstGeom prst="ellipse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14pt;margin-top:28.05pt;height:128.25pt;width:72.8pt;z-index:251667456;v-text-anchor:middle;mso-width-relative:page;mso-height-relative:page;" filled="f" stroked="t" coordsize="21600,21600" o:gfxdata="UEsDBAoAAAAAAIdO4kAAAAAAAAAAAAAAAAAEAAAAZHJzL1BLAwQUAAAACACHTuJAk5aXzNYAAAAK&#10;AQAADwAAAGRycy9kb3ducmV2LnhtbE2PzU7DMBCE70i8g7VIXFDrOAgTQjYVQuqBY1skrm68JBH2&#10;Oordv7fHPcFxNKOZb5rV2TtxpDmOgRHUsgBB3AU7co/wuVsvKhAxGbbGBSaEC0VYtbc3jaltOPGG&#10;jtvUi1zCsTYIQ0pTLWXsBvImLsNEnL3vMHuTspx7aWdzyuXeybIotPRm5LwwmIneB+p+tgeP8HaR&#10;yW3iy/rBatY6fcUP4yrE+ztVvIJIdE5/YbjiZ3RoM9M+HNhG4RAWZZW/JIQnrUBcA+pZg9gjPKpS&#10;g2wb+f9C+wtQSwMEFAAAAAgAh07iQAfkhhVtAgAA0AQAAA4AAABkcnMvZTJvRG9jLnhtbK1Uy24T&#10;MRTdI/EPlvd0kiht2qiTKmoUhFTRSgWxdjx2xpJf2E4m5QP4CpZs+Sz4Do490weFRRd0Mb32vT7X&#10;5/jcnF8cjCZ7EaJytqbjoxElwnLXKLut6ccP6zenlMTEbMO0s6KmdyLSi8XrV+edn4uJa51uRCAA&#10;sXHe+Zq2Kfl5VUXeCsPikfPCIildMCxhGbZVE1gHdKOryWh0UnUuND44LmLE7qpP0gExvATQSam4&#10;WDm+M8KmHjUIzRIoxVb5SBfltlIKnq6ljCIRXVMwTeWLJog3+Vstztl8G5hvFR+uwF5yhWecDFMW&#10;TR+gViwxsgvqLyijeHDRyXTEnal6IkURsBiPnmlz2zIvChdIHf2D6PH/wfL3+5tAVAMnHFNimcGL&#10;//r+4+e3rwQbUKfzcY6iW38ThlVEmKkeZDD5P0iQQ1H07kFRcUiEY/NsMj0+gdYcqfHJ5HQ2K6DV&#10;42kfYnornCE5qKnQGu+XSbM521/FhKaovq/K29atldbl4bQlHYAns1HuweBGCRcgNB6Mot1SwvQW&#10;NucpFMjotGry8QwUw3ZzqQPZM5hjvR7hLzNGuz/Kcu8Vi21fV1K9bYxKmAStTE1P8+H709oCJOvW&#10;K5WjjWvuoHNwvQGj52sF2CsW0w0LcBzuj5lM1/hI7UDKDRElrQtf/rWf62EEZCnp4GAQ/rxjQVCi&#10;31lY5Gw8nQI2lcX0eDbBIjzNbJ5m7M5cOugwxvR7XsJcn/R9KIMznzC6y9wVKWY5evfSDovL1E8W&#10;hp+L5bKUweaepSt763kG7x9wuUtOqvK2j+oMosHo5Q2GocyT9HRdqh5/iB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JOWl8zWAAAACgEAAA8AAAAAAAAAAQAgAAAAIgAAAGRycy9kb3ducmV2Lnht&#10;bFBLAQIUABQAAAAIAIdO4kAH5IYVbQIAANAEAAAOAAAAAAAAAAEAIAAAACU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908040" cy="2263775"/>
            <wp:effectExtent l="12700" t="12700" r="22860" b="24765"/>
            <wp:docPr id="8" name="图片 8" descr="QQ截图20191128144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截图201911281440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8040" cy="2263775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_GB2312" w:hAnsi="宋体" w:eastAsia="仿宋_GB2312" w:cs="仿宋_GB2312"/>
          <w:b w:val="0"/>
          <w:i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仿宋_GB2312"/>
          <w:b w:val="0"/>
          <w:i w:val="0"/>
          <w:caps w:val="0"/>
          <w:color w:val="000000"/>
          <w:spacing w:val="0"/>
          <w:sz w:val="28"/>
          <w:szCs w:val="28"/>
          <w:lang w:val="en-US" w:eastAsia="zh-CN"/>
        </w:rPr>
        <w:t>点击右上角分配审核任务，即可进入任务分配界面，选择需要分配的账户，点击分配任务即可。</w:t>
      </w:r>
    </w:p>
    <w:p>
      <w:pPr>
        <w:numPr>
          <w:ilvl w:val="0"/>
          <w:numId w:val="0"/>
        </w:numPr>
        <w:ind w:leftChars="0"/>
        <w:rPr>
          <w:rFonts w:hint="default"/>
          <w:sz w:val="24"/>
          <w:szCs w:val="32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-177800</wp:posOffset>
                </wp:positionH>
                <wp:positionV relativeFrom="paragraph">
                  <wp:posOffset>1093470</wp:posOffset>
                </wp:positionV>
                <wp:extent cx="924560" cy="2590800"/>
                <wp:effectExtent l="6350" t="6350" r="13970" b="8890"/>
                <wp:wrapNone/>
                <wp:docPr id="16" name="椭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560" cy="2590800"/>
                        </a:xfrm>
                        <a:prstGeom prst="ellipse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14pt;margin-top:86.1pt;height:204pt;width:72.8pt;z-index:251668480;v-text-anchor:middle;mso-width-relative:page;mso-height-relative:page;" filled="f" stroked="t" coordsize="21600,21600" o:gfxdata="UEsDBAoAAAAAAIdO4kAAAAAAAAAAAAAAAAAEAAAAZHJzL1BLAwQUAAAACACHTuJAdEksONYAAAAL&#10;AQAADwAAAGRycy9kb3ducmV2LnhtbE2PzU7DMBCE70i8g7VIXFBrxxJpCHEqhNQDx5ZKXLfxkkTY&#10;6yh2/94e9wTH0YxmvmnWF+/EieY4BjZQLBUI4i7YkXsD+8/NogIRE7JFF5gMXCnCur2/a7C24cxb&#10;Ou1SL3IJxxoNDClNtZSxG8hjXIaJOHvfYfaYspx7aWc853LvpFaqlB5HzgsDTvQ+UPezO3oDb1eZ&#10;3Da+bJ5syWWZvuIHusqYx4dCvYJIdEl/YbjhZ3RoM9MhHNlG4QwsdJW/pGystAZxSxSrEsTBwHOl&#10;NMi2kf8/tL9QSwMEFAAAAAgAh07iQMnyYH9sAgAA0AQAAA4AAABkcnMvZTJvRG9jLnhtbK1US27b&#10;MBTcF+gdCO4byYadjxE5MGy4KBA0AdKia5qiLAL8laQtpwfoKbrstsdqz9EhpcRp2kUW9UJ+5Hua&#10;xxnO0+XVQSuyFz5Iayo6OikpEYbbWpptRT9+WL85pyREZmqmrBEVvReBXs1fv7rs3EyMbWtVLTwB&#10;iAmzzlW0jdHNiiLwVmgWTqwTBsnGes0iln5b1J51QNeqGJfladFZXztvuQgBu6s+SQdE/xJA2zSS&#10;i5XlOy1M7FG9UCyCUmilC3SeT9s0gsebpgkiElVRMI35iSaIN+lZzC/ZbOuZayUfjsBecoRnnDST&#10;Bk0foVYsMrLz8i8oLbm3wTbxhFtd9ESyImAxKp9pc9cyJzIXSB3co+jh/8Hy9/tbT2QNJ5xSYpjG&#10;jf/6/uPnt68EG1Cnc2GGojt364dVQJioHhqv0z9IkENW9P5RUXGIhGPzYjyZnkJrjtR4elGel1ny&#10;4vi28yG+FVaTFFRUKIX7S6TZjO2vQ0RTVD9UpW1j11KpfHHKkA4nH58BlnAGNzZwAULtwCiYLSVM&#10;bWFzHn2GDFbJOr2egILfbpbKkz2DOdbrEr/EGO3+KEu9Vyy0fV1O9bbRMmISlNQVBa/j28oAJOnW&#10;K5Wija3vobO3vQGD42sJ2GsW4i3zcBzOj5mMN3g0yoKUHSJKWuu//Gs/1cMIyFLSwcEg/HnHvKBE&#10;vTOwyMVoMgFszIvJ9GyMhX+a2TzNmJ1eWugwwvQ7nsNUH9VD2HirP2F0F6krUsxw9O6lHRbL2E8W&#10;hp+LxSKXweaOxWtz53gC7y9wsYu2kfluj+oMosHo+Q6GoUyT9HSdq44fov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dEksONYAAAALAQAADwAAAAAAAAABACAAAAAiAAAAZHJzL2Rvd25yZXYueG1s&#10;UEsBAhQAFAAAAAgAh07iQMnyYH9sAgAA0AQAAA4AAAAAAAAAAQAgAAAAJQ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73675" cy="4262755"/>
            <wp:effectExtent l="12700" t="12700" r="17145" b="22225"/>
            <wp:docPr id="9" name="图片 9" descr="QQ截图20191128144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截图2019112814414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2627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E768A4"/>
    <w:rsid w:val="03E768A4"/>
    <w:rsid w:val="24C4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2019-12-02T06:07:00Z</dcterms:created>
  <dc:creator>易</dc:creator>
  <cp:lastModifiedBy>Precipitation</cp:lastModifiedBy>
  <dcterms:modified xsi:type="dcterms:W3CDTF">2023-07-26T08:10:16Z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BA0DC9F2B1D3412F95A11F6156B8C5DB_13</vt:lpwstr>
  </property>
</Properties>
</file>